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様式第３（１）</w:t>
      </w:r>
      <w:r>
        <w:rPr>
          <w:rFonts w:ascii="ＭＳ 明朝" w:hAnsi="ＭＳ 明朝"/>
          <w:spacing w:val="-12"/>
        </w:rPr>
        <w:t xml:space="preserve">              </w:t>
      </w:r>
    </w:p>
    <w:p w:rsidR="00EC7D24" w:rsidRDefault="00EC7D24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特別地域（特別保護地区、海域公園地区）内</w:t>
      </w:r>
    </w:p>
    <w:p w:rsidR="00EC7D24" w:rsidRDefault="00EC7D24">
      <w:pPr>
        <w:spacing w:line="340" w:lineRule="exact"/>
        <w:jc w:val="center"/>
        <w:rPr>
          <w:rFonts w:hint="default"/>
        </w:rPr>
      </w:pPr>
      <w:r w:rsidRPr="00505E14">
        <w:rPr>
          <w:rFonts w:ascii="ＭＳ 明朝" w:hAnsi="ＭＳ 明朝"/>
        </w:rPr>
        <w:t>行為着手済届出書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自然公園法第20条（第21条、第22条）第６項の規定により　　　　　国立公園の特別地域（特別保護地区、海域公園地区、湖沼、湿原、物）が指定（拡張）された際、行為に着手していたので、次のとおり届け出ます。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 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t xml:space="preserve">　　　　　　　　　　　　　　　　　　　　　　　　　　　　　　　　　　　　　</w:t>
      </w:r>
    </w:p>
    <w:p w:rsidR="001B512D" w:rsidRDefault="00EC7D24" w:rsidP="001B512D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　　　　　</w:t>
      </w:r>
      <w:r w:rsidR="00227791">
        <w:t xml:space="preserve"> </w:t>
      </w:r>
      <w:r w:rsidR="00227791">
        <w:rPr>
          <w:rFonts w:hint="default"/>
        </w:rPr>
        <w:t xml:space="preserve">   </w:t>
      </w:r>
      <w:bookmarkStart w:id="0" w:name="_GoBack"/>
      <w:bookmarkEnd w:id="0"/>
      <w:r>
        <w:rPr>
          <w:rFonts w:ascii="ＭＳ 明朝" w:hAnsi="ＭＳ 明朝"/>
        </w:rPr>
        <w:t>届出者の氏名及び住所</w:t>
      </w:r>
    </w:p>
    <w:p w:rsidR="00227791" w:rsidRPr="00381CE7" w:rsidRDefault="00227791" w:rsidP="00227791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BBBB" wp14:editId="1F80AF4E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4B6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227791" w:rsidRDefault="00227791" w:rsidP="00227791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t xml:space="preserve">　</w:t>
      </w:r>
      <w:r w:rsidR="001B512D">
        <w:rPr>
          <w:rFonts w:ascii="ＭＳ 明朝"/>
        </w:rPr>
        <w:t>環境大臣（農林（水産）事務所長）　様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（備考）</w:t>
      </w:r>
    </w:p>
    <w:p w:rsidR="00EC7D24" w:rsidRDefault="00EC7D24" w:rsidP="00646318">
      <w:pPr>
        <w:spacing w:line="340" w:lineRule="exact"/>
        <w:ind w:firstLineChars="100" w:firstLine="260"/>
        <w:rPr>
          <w:rFonts w:hint="default"/>
        </w:rPr>
      </w:pPr>
      <w:r>
        <w:rPr>
          <w:rFonts w:ascii="ＭＳ 明朝" w:hAnsi="ＭＳ 明朝"/>
        </w:rPr>
        <w:t>記入事項及び添付図面についてはそれぞれの行為につき、様式第１に準ずること。</w:t>
      </w:r>
    </w:p>
    <w:p w:rsidR="00EC7D24" w:rsidRDefault="00EC7D24" w:rsidP="00646318">
      <w:pPr>
        <w:spacing w:line="340" w:lineRule="exact"/>
        <w:ind w:firstLineChars="100" w:firstLine="260"/>
        <w:rPr>
          <w:rFonts w:hint="default"/>
        </w:rPr>
      </w:pPr>
      <w:r>
        <w:rPr>
          <w:rFonts w:ascii="ＭＳ 明朝" w:hAnsi="ＭＳ 明朝"/>
        </w:rPr>
        <w:t xml:space="preserve">ただし、「行為地及びその付近の状況」及び「予定日」のうち「着手」欄は必要としない。　</w:t>
      </w:r>
    </w:p>
    <w:p w:rsidR="00EC7D24" w:rsidRDefault="00EC7D24">
      <w:pPr>
        <w:spacing w:line="294" w:lineRule="exact"/>
        <w:rPr>
          <w:rFonts w:hint="default"/>
        </w:rPr>
      </w:pPr>
    </w:p>
    <w:p w:rsidR="00EC7D24" w:rsidRDefault="00EC7D24">
      <w:pPr>
        <w:spacing w:line="294" w:lineRule="exact"/>
        <w:rPr>
          <w:rFonts w:hint="default"/>
        </w:rPr>
      </w:pPr>
    </w:p>
    <w:p w:rsidR="00EC7D24" w:rsidRDefault="00EC7D24">
      <w:pPr>
        <w:spacing w:line="294" w:lineRule="exact"/>
        <w:rPr>
          <w:rFonts w:hint="default"/>
        </w:rPr>
      </w:pPr>
    </w:p>
    <w:p w:rsidR="00EC7D24" w:rsidRDefault="00EC7D24" w:rsidP="00727D46">
      <w:pPr>
        <w:spacing w:line="340" w:lineRule="exact"/>
      </w:pPr>
    </w:p>
    <w:sectPr w:rsidR="00EC7D2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C"/>
    <w:rsid w:val="00054B5B"/>
    <w:rsid w:val="00074598"/>
    <w:rsid w:val="000C6EF3"/>
    <w:rsid w:val="001B512D"/>
    <w:rsid w:val="001C1049"/>
    <w:rsid w:val="001D2FE5"/>
    <w:rsid w:val="001D797D"/>
    <w:rsid w:val="001E24AC"/>
    <w:rsid w:val="00227791"/>
    <w:rsid w:val="00243791"/>
    <w:rsid w:val="003C7824"/>
    <w:rsid w:val="0047567B"/>
    <w:rsid w:val="004C38EC"/>
    <w:rsid w:val="004E61D4"/>
    <w:rsid w:val="004E7702"/>
    <w:rsid w:val="00505E14"/>
    <w:rsid w:val="005F18F6"/>
    <w:rsid w:val="005F727E"/>
    <w:rsid w:val="00646318"/>
    <w:rsid w:val="006A65DF"/>
    <w:rsid w:val="006C6BB5"/>
    <w:rsid w:val="00727D46"/>
    <w:rsid w:val="007C3BC6"/>
    <w:rsid w:val="007C794F"/>
    <w:rsid w:val="00817E69"/>
    <w:rsid w:val="00824BD9"/>
    <w:rsid w:val="0090132C"/>
    <w:rsid w:val="009F3550"/>
    <w:rsid w:val="00AC7CD4"/>
    <w:rsid w:val="00B2268F"/>
    <w:rsid w:val="00B31C63"/>
    <w:rsid w:val="00BC0006"/>
    <w:rsid w:val="00C15214"/>
    <w:rsid w:val="00C25B63"/>
    <w:rsid w:val="00C544C5"/>
    <w:rsid w:val="00CA00C8"/>
    <w:rsid w:val="00CB6B01"/>
    <w:rsid w:val="00CF1D7A"/>
    <w:rsid w:val="00D0019B"/>
    <w:rsid w:val="00D077A8"/>
    <w:rsid w:val="00DF060C"/>
    <w:rsid w:val="00E75A8A"/>
    <w:rsid w:val="00EC2D39"/>
    <w:rsid w:val="00EC7D24"/>
    <w:rsid w:val="00EF43BF"/>
    <w:rsid w:val="00F06AE7"/>
    <w:rsid w:val="00F25D68"/>
    <w:rsid w:val="00F3134E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5B2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2022-09-28T02:22:00Z</dcterms:created>
  <dcterms:modified xsi:type="dcterms:W3CDTF">2022-09-28T02:24:00Z</dcterms:modified>
</cp:coreProperties>
</file>