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46" w:rsidRPr="00B93C46" w:rsidRDefault="00B93C46" w:rsidP="00B93C46">
      <w:pPr>
        <w:ind w:firstLineChars="100" w:firstLine="240"/>
        <w:rPr>
          <w:rFonts w:asciiTheme="minorEastAsia" w:hAnsiTheme="minorEastAsia"/>
          <w:sz w:val="24"/>
        </w:rPr>
      </w:pPr>
      <w:r w:rsidRPr="00B93C46">
        <w:rPr>
          <w:rFonts w:asciiTheme="minorEastAsia" w:hAnsiTheme="minorEastAsia" w:hint="eastAsia"/>
          <w:sz w:val="24"/>
        </w:rPr>
        <w:t>山口県教育委員会教育長</w:t>
      </w:r>
      <w:r>
        <w:rPr>
          <w:rFonts w:asciiTheme="minorEastAsia" w:hAnsiTheme="minorEastAsia" w:hint="eastAsia"/>
          <w:sz w:val="24"/>
        </w:rPr>
        <w:t xml:space="preserve">　</w:t>
      </w:r>
      <w:r w:rsidRPr="00B93C46">
        <w:rPr>
          <w:rFonts w:asciiTheme="minorEastAsia" w:hAnsiTheme="minorEastAsia" w:hint="eastAsia"/>
          <w:sz w:val="24"/>
        </w:rPr>
        <w:t>様</w:t>
      </w:r>
    </w:p>
    <w:p w:rsidR="00B93C46" w:rsidRDefault="00B93C46" w:rsidP="00E3082C">
      <w:pPr>
        <w:spacing w:line="240" w:lineRule="exact"/>
        <w:rPr>
          <w:rFonts w:asciiTheme="minorEastAsia" w:hAnsiTheme="minorEastAsia"/>
          <w:sz w:val="24"/>
        </w:rPr>
      </w:pPr>
    </w:p>
    <w:p w:rsidR="00B93C46" w:rsidRPr="00B93C46" w:rsidRDefault="00B93C46" w:rsidP="00E3082C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氏　　名　　　　　　　　　　　　</w:t>
      </w:r>
    </w:p>
    <w:p w:rsidR="00B93C46" w:rsidRPr="00B93C46" w:rsidRDefault="00B93C46" w:rsidP="00E3082C">
      <w:pPr>
        <w:spacing w:line="240" w:lineRule="exact"/>
        <w:rPr>
          <w:rFonts w:asciiTheme="minorEastAsia" w:hAnsiTheme="minorEastAsia"/>
          <w:sz w:val="24"/>
        </w:rPr>
      </w:pPr>
    </w:p>
    <w:p w:rsidR="00B93C46" w:rsidRPr="00B93C46" w:rsidRDefault="00B93C46" w:rsidP="00E3082C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生年月日　　　　　年　　</w:t>
      </w:r>
      <w:r w:rsidRPr="00B93C46">
        <w:rPr>
          <w:rFonts w:asciiTheme="minorEastAsia" w:hAnsiTheme="minorEastAsia" w:hint="eastAsia"/>
          <w:sz w:val="24"/>
          <w:u w:val="single"/>
        </w:rPr>
        <w:t>月　　日</w:t>
      </w:r>
    </w:p>
    <w:p w:rsidR="00B93C46" w:rsidRDefault="00B93C46" w:rsidP="00E3082C">
      <w:pPr>
        <w:spacing w:line="240" w:lineRule="exact"/>
        <w:rPr>
          <w:rFonts w:asciiTheme="minorEastAsia" w:hAnsiTheme="minorEastAsia"/>
          <w:sz w:val="24"/>
        </w:rPr>
      </w:pPr>
    </w:p>
    <w:p w:rsidR="00E3082C" w:rsidRDefault="00E3082C" w:rsidP="00E3082C">
      <w:pPr>
        <w:spacing w:line="360" w:lineRule="exact"/>
        <w:jc w:val="center"/>
        <w:rPr>
          <w:rFonts w:asciiTheme="minorEastAsia" w:hAnsiTheme="minorEastAsia"/>
          <w:sz w:val="28"/>
        </w:rPr>
      </w:pPr>
    </w:p>
    <w:p w:rsidR="00B93C46" w:rsidRPr="004619EB" w:rsidRDefault="00B93C46" w:rsidP="00B93C46">
      <w:pPr>
        <w:jc w:val="center"/>
        <w:rPr>
          <w:rFonts w:asciiTheme="minorEastAsia" w:hAnsiTheme="minorEastAsia"/>
          <w:sz w:val="28"/>
        </w:rPr>
      </w:pPr>
      <w:r w:rsidRPr="004619EB">
        <w:rPr>
          <w:rFonts w:asciiTheme="minorEastAsia" w:hAnsiTheme="minorEastAsia" w:hint="eastAsia"/>
          <w:sz w:val="28"/>
        </w:rPr>
        <w:t>配慮希望申出書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361853" w:rsidP="00B93C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12BA0" w:rsidRPr="00C12BA0">
        <w:rPr>
          <w:rFonts w:asciiTheme="minorEastAsia" w:hAnsiTheme="minorEastAsia" w:hint="eastAsia"/>
          <w:sz w:val="24"/>
        </w:rPr>
        <w:t>令和６年度山口県</w:t>
      </w:r>
      <w:r w:rsidR="005E7EDD">
        <w:rPr>
          <w:rFonts w:asciiTheme="minorEastAsia" w:hAnsiTheme="minorEastAsia" w:hint="eastAsia"/>
          <w:sz w:val="24"/>
        </w:rPr>
        <w:t>教師力向上プログラム受講者選抜試験の出願にあたり</w:t>
      </w:r>
      <w:bookmarkStart w:id="0" w:name="_GoBack"/>
      <w:bookmarkEnd w:id="0"/>
      <w:r w:rsidR="00B93C46" w:rsidRPr="00A9044D">
        <w:rPr>
          <w:rFonts w:asciiTheme="minorEastAsia" w:hAnsiTheme="minorEastAsia" w:hint="eastAsia"/>
          <w:sz w:val="24"/>
        </w:rPr>
        <w:t>、以下の内容について配慮を希望します。</w:t>
      </w: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C12BA0" w:rsidP="0062345D">
      <w:pPr>
        <w:rPr>
          <w:rFonts w:asciiTheme="minorEastAsia" w:hAnsiTheme="minorEastAsia"/>
          <w:sz w:val="24"/>
        </w:rPr>
      </w:pPr>
      <w:r w:rsidRPr="00C12BA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234315</wp:posOffset>
                </wp:positionV>
                <wp:extent cx="5886450" cy="48482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BA0" w:rsidRPr="00C12BA0" w:rsidRDefault="00C12BA0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18.45pt;width:463.5pt;height:3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9rRAIAAFgEAAAOAAAAZHJzL2Uyb0RvYy54bWysVM2O0zAQviPxDpbvNG2U7majpqulSxHS&#10;8iMtPIDrOI2F4wm226Qct9KKh+AVEGeeJy/C2OmW8iMOiBwsj2fmm5lvZjK77GpFtsJYCTqnk9GY&#10;EqE5FFKvc/ru7fJJSol1TBdMgRY53QlLL+ePH83aJhMxVKAKYQiCaJu1TU4r55osiiyvRM3sCBqh&#10;UVmCqZlD0ayjwrAW0WsVxePxWdSCKRoDXFiLr9eDks4DflkK7l6XpRWOqJxibi6cJpwrf0bzGcvW&#10;hjWV5Ic02D9kUTOpMegR6po5RjZG/gZVS27AQulGHOoIylJyEWrAaibjX6q5rVgjQi1Ijm2ONNn/&#10;B8tfbd8YIoucxpNzSjSrsUn9/r6/+9Lffev3n0i//9zv9/3dV5RJ7AlrG5uh322Dnq57Ch02PhRv&#10;mxvg7y3RsKiYXosrY6CtBCsw4Yn3jE5cBxzrQVbtSygwLts4CEBdaWrPJvJDEB0btzs2S3SOcHyc&#10;pulZMkUVR12SJmkcT0MMlj24N8a65wJq4i85NTgNAZ5tb6zz6bDswcRHs6BksZRKBcGsVwtlyJbh&#10;5CzDd0D/yUxp0ub0Yoqx/w4xDt+fIGrpcAWUrHOaHo1Y5nl7poswoI5JNdwxZaUPRHruBhZdt+oO&#10;jVlBsUNKDQyjjquJlwrMR0paHPOc2g8bZgQl6oXGtlxMksTvRRCS6XmMgjnVrE41THOEyqmjZLgu&#10;XNglX7qGK2xfKQOxvs9DJodccXwD34dV8/txKgerHz+E+XcAAAD//wMAUEsDBBQABgAIAAAAIQAD&#10;Ij2P4AAAAAkBAAAPAAAAZHJzL2Rvd25yZXYueG1sTI/LTsMwEEX3SPyDNUhsUGv3obQJcSqEBIJd&#10;KajduvE0ifAj2G4a/p5hBcvRvTr3TLkZrWEDhth5J2E2FcDQ1V53rpHw8f40WQOLSTmtjHco4Rsj&#10;bKrrq1IV2l/cGw671DCCuFgoCW1KfcF5rFu0Kk59j46ykw9WJTpDw3VQF4Jbw+dCZNyqztFCq3p8&#10;bLH+3J2thPXyZTjE18V2X2cnk6e71fD8FaS8vRkf7oElHNNfGX71SR0qcjr6s9ORGQmTnMyThEWW&#10;A6M8n63mwI4EF2IJvCr5/w+qHwAAAP//AwBQSwECLQAUAAYACAAAACEAtoM4kv4AAADhAQAAEwAA&#10;AAAAAAAAAAAAAAAAAAAAW0NvbnRlbnRfVHlwZXNdLnhtbFBLAQItABQABgAIAAAAIQA4/SH/1gAA&#10;AJQBAAALAAAAAAAAAAAAAAAAAC8BAABfcmVscy8ucmVsc1BLAQItABQABgAIAAAAIQD1Vo9rRAIA&#10;AFgEAAAOAAAAAAAAAAAAAAAAAC4CAABkcnMvZTJvRG9jLnhtbFBLAQItABQABgAIAAAAIQADIj2P&#10;4AAAAAkBAAAPAAAAAAAAAAAAAAAAAJ4EAABkcnMvZG93bnJldi54bWxQSwUGAAAAAAQABADzAAAA&#10;qwUAAAAA&#10;">
                <v:textbox>
                  <w:txbxContent>
                    <w:p w:rsidR="00C12BA0" w:rsidRPr="00C12BA0" w:rsidRDefault="00C12BA0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2345D">
        <w:rPr>
          <w:rFonts w:asciiTheme="minorEastAsia" w:hAnsiTheme="minorEastAsia" w:hint="eastAsia"/>
          <w:sz w:val="24"/>
        </w:rPr>
        <w:t xml:space="preserve">　受験時に必要な配慮</w:t>
      </w: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E3082C">
      <w:pPr>
        <w:ind w:firstLineChars="100" w:firstLine="240"/>
        <w:rPr>
          <w:rFonts w:asciiTheme="minorEastAsia" w:hAnsiTheme="minorEastAsia"/>
          <w:sz w:val="24"/>
        </w:rPr>
      </w:pPr>
    </w:p>
    <w:p w:rsidR="004619EB" w:rsidRPr="0062345D" w:rsidRDefault="0062345D" w:rsidP="00E3082C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　必要に応じて診断書等の提出を求める場合があります。</w:t>
      </w:r>
    </w:p>
    <w:sectPr w:rsidR="004619EB" w:rsidRPr="0062345D" w:rsidSect="00B93C4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46" w:rsidRDefault="00B93C46" w:rsidP="00B93C46">
      <w:r>
        <w:separator/>
      </w:r>
    </w:p>
  </w:endnote>
  <w:endnote w:type="continuationSeparator" w:id="0">
    <w:p w:rsidR="00B93C46" w:rsidRDefault="00B93C46" w:rsidP="00B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46" w:rsidRDefault="00B93C46" w:rsidP="00B93C46">
      <w:r>
        <w:separator/>
      </w:r>
    </w:p>
  </w:footnote>
  <w:footnote w:type="continuationSeparator" w:id="0">
    <w:p w:rsidR="00B93C46" w:rsidRDefault="00B93C46" w:rsidP="00B9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37"/>
    <w:rsid w:val="000005FB"/>
    <w:rsid w:val="0028683D"/>
    <w:rsid w:val="00361853"/>
    <w:rsid w:val="004619EB"/>
    <w:rsid w:val="0048236C"/>
    <w:rsid w:val="00594837"/>
    <w:rsid w:val="005E7EDD"/>
    <w:rsid w:val="0062345D"/>
    <w:rsid w:val="007918B1"/>
    <w:rsid w:val="00A9044D"/>
    <w:rsid w:val="00B93C46"/>
    <w:rsid w:val="00C12BA0"/>
    <w:rsid w:val="00C4049B"/>
    <w:rsid w:val="00E3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2438A"/>
  <w15:chartTrackingRefBased/>
  <w15:docId w15:val="{3C19149B-23AC-470E-9E5B-3AE6E391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46"/>
  </w:style>
  <w:style w:type="paragraph" w:styleId="a5">
    <w:name w:val="footer"/>
    <w:basedOn w:val="a"/>
    <w:link w:val="a6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46"/>
  </w:style>
  <w:style w:type="paragraph" w:styleId="a7">
    <w:name w:val="Balloon Text"/>
    <w:basedOn w:val="a"/>
    <w:link w:val="a8"/>
    <w:uiPriority w:val="99"/>
    <w:semiHidden/>
    <w:unhideWhenUsed/>
    <w:rsid w:val="00482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和弘</dc:creator>
  <cp:keywords/>
  <dc:description/>
  <cp:lastModifiedBy>杉本　昇三</cp:lastModifiedBy>
  <cp:revision>11</cp:revision>
  <cp:lastPrinted>2019-05-09T03:35:00Z</cp:lastPrinted>
  <dcterms:created xsi:type="dcterms:W3CDTF">2019-05-08T09:34:00Z</dcterms:created>
  <dcterms:modified xsi:type="dcterms:W3CDTF">2024-05-08T13:06:00Z</dcterms:modified>
</cp:coreProperties>
</file>