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A15A" w14:textId="77777777" w:rsidR="006D2CE5" w:rsidRPr="006D2CE5" w:rsidRDefault="006D2CE5" w:rsidP="006D2CE5">
      <w:pPr>
        <w:rPr>
          <w:rFonts w:ascii="ＭＳ 明朝" w:hAnsi="ＭＳ 明朝"/>
          <w:sz w:val="24"/>
        </w:rPr>
      </w:pPr>
      <w:r w:rsidRPr="006D2CE5">
        <w:rPr>
          <w:rFonts w:ascii="ＭＳ 明朝" w:hAnsi="ＭＳ 明朝" w:hint="eastAsia"/>
          <w:sz w:val="24"/>
        </w:rPr>
        <w:t>（様式第４号）</w:t>
      </w:r>
    </w:p>
    <w:p w14:paraId="69D8B376" w14:textId="77777777" w:rsidR="006D2CE5" w:rsidRPr="006D2CE5" w:rsidRDefault="006D2CE5" w:rsidP="006D2CE5">
      <w:pPr>
        <w:rPr>
          <w:rFonts w:ascii="ＭＳ 明朝" w:hAnsi="ＭＳ 明朝" w:hint="eastAsia"/>
          <w:sz w:val="24"/>
        </w:rPr>
      </w:pPr>
    </w:p>
    <w:p w14:paraId="3969B7CB" w14:textId="77777777" w:rsidR="006D2CE5" w:rsidRPr="006D2CE5" w:rsidRDefault="006D2CE5" w:rsidP="006D2CE5">
      <w:pPr>
        <w:jc w:val="center"/>
        <w:rPr>
          <w:rFonts w:ascii="ＭＳ 明朝" w:hAnsi="ＭＳ 明朝" w:hint="eastAsia"/>
          <w:b/>
          <w:sz w:val="24"/>
        </w:rPr>
      </w:pPr>
      <w:r w:rsidRPr="006D2CE5">
        <w:rPr>
          <w:rFonts w:ascii="ＭＳ 明朝" w:hAnsi="ＭＳ 明朝" w:hint="eastAsia"/>
          <w:b/>
          <w:sz w:val="24"/>
        </w:rPr>
        <w:t>経　費　見　積　書</w:t>
      </w:r>
    </w:p>
    <w:p w14:paraId="27BCBF3D" w14:textId="77777777" w:rsidR="006D2CE5" w:rsidRPr="006D2CE5" w:rsidRDefault="006D2CE5" w:rsidP="006D2CE5">
      <w:pPr>
        <w:rPr>
          <w:rFonts w:ascii="ＭＳ 明朝" w:hAnsi="ＭＳ 明朝"/>
          <w:sz w:val="24"/>
        </w:rPr>
      </w:pPr>
    </w:p>
    <w:p w14:paraId="0F014E7F" w14:textId="77777777" w:rsidR="006D2CE5" w:rsidRPr="006D2CE5" w:rsidRDefault="006D2CE5" w:rsidP="006D2CE5">
      <w:pPr>
        <w:jc w:val="right"/>
        <w:rPr>
          <w:rFonts w:ascii="ＭＳ 明朝" w:hAnsi="ＭＳ 明朝"/>
          <w:sz w:val="24"/>
        </w:rPr>
      </w:pPr>
      <w:r w:rsidRPr="006D2CE5">
        <w:rPr>
          <w:rFonts w:ascii="ＭＳ 明朝" w:hAnsi="ＭＳ 明朝" w:hint="eastAsia"/>
          <w:sz w:val="24"/>
        </w:rPr>
        <w:t>令和　年　月　日</w:t>
      </w:r>
    </w:p>
    <w:p w14:paraId="402D0E9E" w14:textId="77777777" w:rsidR="006D2CE5" w:rsidRPr="006D2CE5" w:rsidRDefault="006D2CE5" w:rsidP="006D2CE5">
      <w:pPr>
        <w:rPr>
          <w:rFonts w:ascii="ＭＳ 明朝" w:hAnsi="ＭＳ 明朝" w:hint="eastAsia"/>
          <w:sz w:val="24"/>
        </w:rPr>
      </w:pPr>
    </w:p>
    <w:p w14:paraId="1B968AE2" w14:textId="77777777" w:rsidR="006D2CE5" w:rsidRPr="006D2CE5" w:rsidRDefault="006D2CE5" w:rsidP="006D2CE5">
      <w:pPr>
        <w:ind w:firstLineChars="100" w:firstLine="240"/>
        <w:rPr>
          <w:rFonts w:ascii="ＭＳ 明朝" w:hAnsi="ＭＳ 明朝" w:hint="eastAsia"/>
          <w:sz w:val="24"/>
        </w:rPr>
      </w:pPr>
      <w:r w:rsidRPr="006D2CE5">
        <w:rPr>
          <w:rFonts w:ascii="ＭＳ 明朝" w:hAnsi="ＭＳ 明朝" w:hint="eastAsia"/>
          <w:sz w:val="24"/>
        </w:rPr>
        <w:t>山口県知事　村岡　嗣政　様</w:t>
      </w:r>
    </w:p>
    <w:p w14:paraId="795ABE83" w14:textId="77777777" w:rsidR="006D2CE5" w:rsidRPr="006D2CE5" w:rsidRDefault="006D2CE5" w:rsidP="006D2CE5">
      <w:pPr>
        <w:rPr>
          <w:rFonts w:ascii="ＭＳ 明朝" w:hAnsi="ＭＳ 明朝"/>
          <w:sz w:val="24"/>
        </w:rPr>
      </w:pPr>
    </w:p>
    <w:p w14:paraId="294BB38F" w14:textId="77777777" w:rsidR="006D2CE5" w:rsidRPr="006D2CE5" w:rsidRDefault="006D2CE5" w:rsidP="006D2CE5">
      <w:pPr>
        <w:rPr>
          <w:rFonts w:ascii="ＭＳ 明朝" w:hAnsi="ＭＳ 明朝"/>
          <w:sz w:val="24"/>
        </w:rPr>
      </w:pPr>
      <w:r w:rsidRPr="006D2CE5">
        <w:rPr>
          <w:rFonts w:ascii="ＭＳ 明朝" w:hAnsi="ＭＳ 明朝" w:hint="eastAsia"/>
          <w:sz w:val="24"/>
        </w:rPr>
        <w:t xml:space="preserve">　　　　　　　　　　　　　　　　　所在地又は住所</w:t>
      </w:r>
    </w:p>
    <w:p w14:paraId="5834341D" w14:textId="77777777" w:rsidR="006D2CE5" w:rsidRPr="006D2CE5" w:rsidRDefault="006D2CE5" w:rsidP="006D2CE5">
      <w:pPr>
        <w:ind w:firstLineChars="1550" w:firstLine="4092"/>
        <w:rPr>
          <w:rFonts w:ascii="ＭＳ 明朝" w:hAnsi="ＭＳ 明朝" w:hint="eastAsia"/>
          <w:sz w:val="24"/>
        </w:rPr>
      </w:pPr>
      <w:r w:rsidRPr="0030078E">
        <w:rPr>
          <w:rFonts w:ascii="ＭＳ 明朝" w:hAnsi="ＭＳ 明朝" w:hint="eastAsia"/>
          <w:spacing w:val="12"/>
          <w:kern w:val="0"/>
          <w:sz w:val="24"/>
          <w:fitText w:val="1560" w:id="-1803910144"/>
        </w:rPr>
        <w:t>商号又は名</w:t>
      </w:r>
      <w:r w:rsidRPr="0030078E">
        <w:rPr>
          <w:rFonts w:ascii="ＭＳ 明朝" w:hAnsi="ＭＳ 明朝" w:hint="eastAsia"/>
          <w:kern w:val="0"/>
          <w:sz w:val="24"/>
          <w:fitText w:val="1560" w:id="-1803910144"/>
        </w:rPr>
        <w:t>称</w:t>
      </w:r>
    </w:p>
    <w:p w14:paraId="65C01B18"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 xml:space="preserve">　　　　　　　　　　　　　　　　　</w:t>
      </w:r>
      <w:r w:rsidRPr="006D2CE5">
        <w:rPr>
          <w:rFonts w:ascii="ＭＳ 明朝" w:hAnsi="ＭＳ 明朝" w:hint="eastAsia"/>
          <w:spacing w:val="45"/>
          <w:kern w:val="0"/>
          <w:sz w:val="24"/>
          <w:fitText w:val="1560" w:id="-1803910143"/>
        </w:rPr>
        <w:t>代表者氏</w:t>
      </w:r>
      <w:r w:rsidRPr="006D2CE5">
        <w:rPr>
          <w:rFonts w:ascii="ＭＳ 明朝" w:hAnsi="ＭＳ 明朝" w:hint="eastAsia"/>
          <w:kern w:val="0"/>
          <w:sz w:val="24"/>
          <w:fitText w:val="1560" w:id="-1803910143"/>
        </w:rPr>
        <w:t>名</w:t>
      </w:r>
      <w:r w:rsidRPr="006D2CE5">
        <w:rPr>
          <w:rFonts w:ascii="ＭＳ 明朝" w:hAnsi="ＭＳ 明朝" w:hint="eastAsia"/>
          <w:sz w:val="24"/>
        </w:rPr>
        <w:t xml:space="preserve">　　　　　　　　　　　　　</w:t>
      </w:r>
    </w:p>
    <w:p w14:paraId="15DC4A67" w14:textId="77777777" w:rsidR="006D2CE5" w:rsidRPr="006D2CE5" w:rsidRDefault="006D2CE5" w:rsidP="006D2CE5">
      <w:pPr>
        <w:rPr>
          <w:rFonts w:ascii="ＭＳ 明朝" w:hAnsi="ＭＳ 明朝"/>
          <w:sz w:val="24"/>
        </w:rPr>
      </w:pPr>
    </w:p>
    <w:p w14:paraId="3F1F0D5C" w14:textId="77777777" w:rsidR="006D2CE5" w:rsidRPr="006D2CE5" w:rsidRDefault="006D2CE5" w:rsidP="006D2CE5">
      <w:pPr>
        <w:rPr>
          <w:rFonts w:ascii="ＭＳ 明朝" w:hAnsi="ＭＳ 明朝"/>
          <w:sz w:val="24"/>
        </w:rPr>
      </w:pPr>
    </w:p>
    <w:p w14:paraId="25506840"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 xml:space="preserve">　提案書に基づき下記のとおり見積ります。</w:t>
      </w:r>
    </w:p>
    <w:p w14:paraId="18BC3353" w14:textId="77777777" w:rsidR="006D2CE5" w:rsidRPr="006D2CE5" w:rsidRDefault="006D2CE5" w:rsidP="006D2CE5">
      <w:pPr>
        <w:rPr>
          <w:rFonts w:ascii="ＭＳ 明朝" w:hAnsi="ＭＳ 明朝" w:hint="eastAsia"/>
          <w:sz w:val="24"/>
        </w:rPr>
      </w:pPr>
    </w:p>
    <w:p w14:paraId="0709A2FD" w14:textId="77777777" w:rsidR="006D2CE5" w:rsidRPr="006D2CE5" w:rsidRDefault="006D2CE5" w:rsidP="006D2CE5">
      <w:pPr>
        <w:jc w:val="center"/>
        <w:rPr>
          <w:rFonts w:ascii="ＭＳ 明朝" w:hAnsi="ＭＳ 明朝" w:hint="eastAsia"/>
          <w:sz w:val="24"/>
        </w:rPr>
      </w:pPr>
      <w:r w:rsidRPr="006D2CE5">
        <w:rPr>
          <w:rFonts w:ascii="ＭＳ 明朝" w:hAnsi="ＭＳ 明朝" w:hint="eastAsia"/>
          <w:sz w:val="24"/>
        </w:rPr>
        <w:t>記</w:t>
      </w:r>
    </w:p>
    <w:p w14:paraId="17BE815B" w14:textId="77777777" w:rsidR="006D2CE5" w:rsidRPr="006D2CE5" w:rsidRDefault="006D2CE5" w:rsidP="006D2CE5">
      <w:pPr>
        <w:rPr>
          <w:rFonts w:ascii="ＭＳ 明朝" w:hAnsi="ＭＳ 明朝" w:hint="eastAsia"/>
          <w:sz w:val="24"/>
        </w:rPr>
      </w:pPr>
    </w:p>
    <w:p w14:paraId="02753171" w14:textId="77777777" w:rsidR="006D2CE5" w:rsidRPr="006D2CE5" w:rsidRDefault="006D2CE5" w:rsidP="006D2CE5">
      <w:pPr>
        <w:ind w:left="2040" w:hangingChars="850" w:hanging="2040"/>
        <w:rPr>
          <w:rFonts w:ascii="ＭＳ 明朝" w:hAnsi="ＭＳ 明朝" w:hint="eastAsia"/>
          <w:sz w:val="24"/>
        </w:rPr>
      </w:pPr>
      <w:r w:rsidRPr="006D2CE5">
        <w:rPr>
          <w:rFonts w:ascii="ＭＳ 明朝" w:hAnsi="ＭＳ 明朝" w:hint="eastAsia"/>
          <w:sz w:val="24"/>
        </w:rPr>
        <w:t xml:space="preserve">１　業 務 名　　</w:t>
      </w:r>
      <w:r w:rsidR="003A4916" w:rsidRPr="003A4916">
        <w:rPr>
          <w:rFonts w:ascii="ＭＳ 明朝" w:hAnsi="ＭＳ 明朝" w:hint="eastAsia"/>
          <w:sz w:val="24"/>
        </w:rPr>
        <w:t>若年層向けシビックテック・コミュニティ等運営業務</w:t>
      </w:r>
    </w:p>
    <w:p w14:paraId="64F66410"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 xml:space="preserve">　　　　　　　　</w:t>
      </w:r>
    </w:p>
    <w:p w14:paraId="5B699381"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２　履行期間　　契約締結日から令和</w:t>
      </w:r>
      <w:r w:rsidR="003A4916">
        <w:rPr>
          <w:rFonts w:ascii="ＭＳ 明朝" w:hAnsi="ＭＳ 明朝" w:hint="eastAsia"/>
          <w:sz w:val="24"/>
        </w:rPr>
        <w:t>９</w:t>
      </w:r>
      <w:r w:rsidRPr="006D2CE5">
        <w:rPr>
          <w:rFonts w:ascii="ＭＳ 明朝" w:hAnsi="ＭＳ 明朝" w:hint="eastAsia"/>
          <w:sz w:val="24"/>
        </w:rPr>
        <w:t>年３月３１日</w:t>
      </w:r>
    </w:p>
    <w:p w14:paraId="7C4C9699" w14:textId="77777777" w:rsidR="006D2CE5" w:rsidRPr="006D2CE5" w:rsidRDefault="006D2CE5" w:rsidP="006D2CE5">
      <w:pPr>
        <w:rPr>
          <w:rFonts w:ascii="ＭＳ 明朝" w:hAnsi="ＭＳ 明朝" w:hint="eastAsia"/>
          <w:sz w:val="24"/>
        </w:rPr>
      </w:pPr>
    </w:p>
    <w:p w14:paraId="213A6A83"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 xml:space="preserve">３　見積金額　　　</w:t>
      </w:r>
      <w:r w:rsidRPr="006D2CE5">
        <w:rPr>
          <w:rFonts w:ascii="ＭＳ 明朝" w:hAnsi="ＭＳ 明朝" w:hint="eastAsia"/>
          <w:sz w:val="24"/>
          <w:u w:val="single"/>
        </w:rPr>
        <w:t xml:space="preserve">　　　　　　　　　　　　　　　　</w:t>
      </w:r>
      <w:r w:rsidRPr="006D2CE5">
        <w:rPr>
          <w:rFonts w:ascii="ＭＳ 明朝" w:hAnsi="ＭＳ 明朝" w:hint="eastAsia"/>
          <w:sz w:val="24"/>
        </w:rPr>
        <w:t xml:space="preserve">　円</w:t>
      </w:r>
    </w:p>
    <w:p w14:paraId="5914F20A"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 xml:space="preserve">　　　　　　　　 （消費税及び地方消費税の額を含む）</w:t>
      </w:r>
    </w:p>
    <w:p w14:paraId="13964A4B"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 xml:space="preserve">　</w:t>
      </w:r>
    </w:p>
    <w:p w14:paraId="07ACDEDD"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４　経費内訳（見積金額の内訳）　　　　別紙　※任意様式</w:t>
      </w:r>
    </w:p>
    <w:p w14:paraId="0DEE7FEE" w14:textId="77777777" w:rsidR="006D2CE5" w:rsidRPr="006D2CE5" w:rsidRDefault="006D2CE5" w:rsidP="006D2CE5">
      <w:pPr>
        <w:rPr>
          <w:rFonts w:ascii="ＭＳ 明朝" w:hAnsi="ＭＳ 明朝" w:hint="eastAsia"/>
          <w:sz w:val="24"/>
        </w:rPr>
      </w:pPr>
      <w:r w:rsidRPr="006D2CE5">
        <w:rPr>
          <w:rFonts w:ascii="ＭＳ 明朝" w:hAnsi="ＭＳ 明朝" w:hint="eastAsia"/>
          <w:sz w:val="24"/>
        </w:rPr>
        <w:t xml:space="preserve">　　</w:t>
      </w:r>
    </w:p>
    <w:p w14:paraId="11AE976B" w14:textId="77777777" w:rsidR="006D2CE5" w:rsidRPr="006D2CE5" w:rsidRDefault="006D2CE5" w:rsidP="006D2CE5">
      <w:pPr>
        <w:rPr>
          <w:rFonts w:ascii="ＭＳ 明朝" w:hAnsi="ＭＳ 明朝" w:hint="eastAsia"/>
          <w:sz w:val="24"/>
        </w:rPr>
      </w:pPr>
    </w:p>
    <w:p w14:paraId="71F3A20F" w14:textId="77777777" w:rsidR="006D2CE5" w:rsidRPr="006D2CE5" w:rsidRDefault="006D2CE5" w:rsidP="006D2CE5">
      <w:pPr>
        <w:rPr>
          <w:rFonts w:ascii="ＭＳ 明朝" w:hAnsi="ＭＳ 明朝" w:hint="eastAsia"/>
          <w:sz w:val="24"/>
        </w:rPr>
      </w:pPr>
    </w:p>
    <w:p w14:paraId="2A9D1083" w14:textId="77777777" w:rsidR="006D2CE5" w:rsidRPr="006D2CE5" w:rsidRDefault="006D2CE5" w:rsidP="006D2CE5">
      <w:pPr>
        <w:rPr>
          <w:rFonts w:ascii="ＭＳ 明朝" w:hAnsi="ＭＳ 明朝" w:hint="eastAsia"/>
          <w:sz w:val="24"/>
        </w:rPr>
      </w:pPr>
    </w:p>
    <w:p w14:paraId="668F3D31" w14:textId="77777777" w:rsidR="006D2CE5" w:rsidRPr="006D2CE5" w:rsidRDefault="006D2CE5" w:rsidP="006D2CE5">
      <w:pPr>
        <w:rPr>
          <w:rFonts w:ascii="ＭＳ 明朝" w:hAnsi="ＭＳ 明朝" w:hint="eastAsia"/>
          <w:sz w:val="24"/>
        </w:rPr>
      </w:pPr>
    </w:p>
    <w:p w14:paraId="202B6535" w14:textId="77777777" w:rsidR="006D2CE5" w:rsidRPr="006D2CE5" w:rsidRDefault="006D2CE5" w:rsidP="006D2CE5">
      <w:pPr>
        <w:rPr>
          <w:rFonts w:ascii="ＭＳ 明朝" w:hAnsi="ＭＳ 明朝" w:hint="eastAsia"/>
          <w:sz w:val="24"/>
        </w:rPr>
      </w:pPr>
    </w:p>
    <w:p w14:paraId="3BD66504" w14:textId="77777777" w:rsidR="006D2CE5" w:rsidRPr="006D2CE5" w:rsidRDefault="006D2CE5" w:rsidP="006D2CE5">
      <w:pPr>
        <w:rPr>
          <w:rFonts w:ascii="ＭＳ 明朝" w:hAnsi="ＭＳ 明朝" w:hint="eastAsia"/>
          <w:sz w:val="24"/>
        </w:rPr>
      </w:pPr>
    </w:p>
    <w:p w14:paraId="2AEE1E39" w14:textId="77777777" w:rsidR="006D2CE5" w:rsidRPr="006D2CE5" w:rsidRDefault="006D2CE5" w:rsidP="006D2CE5">
      <w:pPr>
        <w:rPr>
          <w:rFonts w:ascii="ＭＳ 明朝" w:hAnsi="ＭＳ 明朝"/>
          <w:sz w:val="24"/>
        </w:rPr>
      </w:pPr>
    </w:p>
    <w:p w14:paraId="0C0A4D66" w14:textId="77777777" w:rsidR="006D2CE5" w:rsidRPr="006D2CE5" w:rsidRDefault="006D2CE5" w:rsidP="006D2CE5">
      <w:pPr>
        <w:rPr>
          <w:rFonts w:ascii="ＭＳ 明朝" w:hAnsi="ＭＳ 明朝"/>
          <w:sz w:val="24"/>
        </w:rPr>
      </w:pPr>
    </w:p>
    <w:p w14:paraId="0247E99F" w14:textId="77777777" w:rsidR="006D2CE5" w:rsidRPr="006D2CE5" w:rsidRDefault="006D2CE5" w:rsidP="006D2CE5">
      <w:pPr>
        <w:rPr>
          <w:rFonts w:ascii="ＭＳ 明朝" w:hAnsi="ＭＳ 明朝"/>
          <w:sz w:val="24"/>
        </w:rPr>
      </w:pPr>
    </w:p>
    <w:p w14:paraId="1BDA28A5" w14:textId="77777777" w:rsidR="006D2CE5" w:rsidRPr="006D2CE5" w:rsidRDefault="006D2CE5" w:rsidP="006D2CE5">
      <w:pPr>
        <w:rPr>
          <w:rFonts w:ascii="ＭＳ 明朝" w:hAnsi="ＭＳ 明朝"/>
          <w:sz w:val="24"/>
        </w:rPr>
      </w:pPr>
    </w:p>
    <w:p w14:paraId="1B55F80B" w14:textId="77777777" w:rsidR="006D2CE5" w:rsidRPr="006D2CE5" w:rsidRDefault="006D2CE5" w:rsidP="006D2CE5">
      <w:pPr>
        <w:rPr>
          <w:rFonts w:ascii="ＭＳ 明朝" w:hAnsi="ＭＳ 明朝"/>
          <w:sz w:val="24"/>
        </w:rPr>
      </w:pPr>
    </w:p>
    <w:sectPr w:rsidR="006D2CE5" w:rsidRPr="006D2CE5" w:rsidSect="00AB0CD1">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6693" w14:textId="77777777" w:rsidR="00AF3B7C" w:rsidRDefault="00AF3B7C" w:rsidP="00543EDA">
      <w:r>
        <w:separator/>
      </w:r>
    </w:p>
  </w:endnote>
  <w:endnote w:type="continuationSeparator" w:id="0">
    <w:p w14:paraId="60D0B1DF" w14:textId="77777777" w:rsidR="00AF3B7C" w:rsidRDefault="00AF3B7C" w:rsidP="00543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B338" w14:textId="77777777" w:rsidR="00AF3B7C" w:rsidRDefault="00AF3B7C" w:rsidP="00543EDA">
      <w:r>
        <w:separator/>
      </w:r>
    </w:p>
  </w:footnote>
  <w:footnote w:type="continuationSeparator" w:id="0">
    <w:p w14:paraId="5904F0CB" w14:textId="77777777" w:rsidR="00AF3B7C" w:rsidRDefault="00AF3B7C" w:rsidP="00543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3B3"/>
    <w:rsid w:val="000014B8"/>
    <w:rsid w:val="000070BB"/>
    <w:rsid w:val="000100D1"/>
    <w:rsid w:val="00015339"/>
    <w:rsid w:val="00020FAE"/>
    <w:rsid w:val="00032539"/>
    <w:rsid w:val="00041AA8"/>
    <w:rsid w:val="000538FC"/>
    <w:rsid w:val="000553D9"/>
    <w:rsid w:val="000A41B6"/>
    <w:rsid w:val="000C7842"/>
    <w:rsid w:val="000D3CB6"/>
    <w:rsid w:val="000D4F27"/>
    <w:rsid w:val="00127FB8"/>
    <w:rsid w:val="00155177"/>
    <w:rsid w:val="001613B3"/>
    <w:rsid w:val="001725E4"/>
    <w:rsid w:val="001B04DA"/>
    <w:rsid w:val="00237737"/>
    <w:rsid w:val="0024436A"/>
    <w:rsid w:val="00246E7A"/>
    <w:rsid w:val="00272F9E"/>
    <w:rsid w:val="0028040F"/>
    <w:rsid w:val="0028550A"/>
    <w:rsid w:val="00285A8D"/>
    <w:rsid w:val="002B3B04"/>
    <w:rsid w:val="002B4436"/>
    <w:rsid w:val="002B6730"/>
    <w:rsid w:val="002D61AA"/>
    <w:rsid w:val="002E33A7"/>
    <w:rsid w:val="002F24C5"/>
    <w:rsid w:val="002F3DF0"/>
    <w:rsid w:val="0030078E"/>
    <w:rsid w:val="0033088D"/>
    <w:rsid w:val="003342E7"/>
    <w:rsid w:val="0036659E"/>
    <w:rsid w:val="0037205A"/>
    <w:rsid w:val="003A2647"/>
    <w:rsid w:val="003A4916"/>
    <w:rsid w:val="003E5843"/>
    <w:rsid w:val="004019BF"/>
    <w:rsid w:val="00405D9E"/>
    <w:rsid w:val="00407AFE"/>
    <w:rsid w:val="00417299"/>
    <w:rsid w:val="00434AE7"/>
    <w:rsid w:val="004508FC"/>
    <w:rsid w:val="004551CC"/>
    <w:rsid w:val="0048287F"/>
    <w:rsid w:val="004A1DCD"/>
    <w:rsid w:val="004A7F15"/>
    <w:rsid w:val="004E7874"/>
    <w:rsid w:val="004F39D0"/>
    <w:rsid w:val="005018E1"/>
    <w:rsid w:val="005039E9"/>
    <w:rsid w:val="00515238"/>
    <w:rsid w:val="00517021"/>
    <w:rsid w:val="00522926"/>
    <w:rsid w:val="0053770E"/>
    <w:rsid w:val="00543EDA"/>
    <w:rsid w:val="00545EFD"/>
    <w:rsid w:val="005509BC"/>
    <w:rsid w:val="0055662C"/>
    <w:rsid w:val="00586565"/>
    <w:rsid w:val="005970C9"/>
    <w:rsid w:val="005A5482"/>
    <w:rsid w:val="005C48FA"/>
    <w:rsid w:val="005D0F3D"/>
    <w:rsid w:val="005D365D"/>
    <w:rsid w:val="00607C6E"/>
    <w:rsid w:val="00623297"/>
    <w:rsid w:val="00624E11"/>
    <w:rsid w:val="00625D47"/>
    <w:rsid w:val="00633219"/>
    <w:rsid w:val="00636B98"/>
    <w:rsid w:val="00653252"/>
    <w:rsid w:val="006613A2"/>
    <w:rsid w:val="0067769A"/>
    <w:rsid w:val="00684B22"/>
    <w:rsid w:val="006A01CD"/>
    <w:rsid w:val="006A6BAC"/>
    <w:rsid w:val="006B1920"/>
    <w:rsid w:val="006D2CE5"/>
    <w:rsid w:val="006F7932"/>
    <w:rsid w:val="0070566E"/>
    <w:rsid w:val="007273C2"/>
    <w:rsid w:val="00741518"/>
    <w:rsid w:val="0074334F"/>
    <w:rsid w:val="00744052"/>
    <w:rsid w:val="00751E70"/>
    <w:rsid w:val="00755A44"/>
    <w:rsid w:val="00787F74"/>
    <w:rsid w:val="007978FA"/>
    <w:rsid w:val="007C5191"/>
    <w:rsid w:val="007C576F"/>
    <w:rsid w:val="007E3A24"/>
    <w:rsid w:val="008161D6"/>
    <w:rsid w:val="00843233"/>
    <w:rsid w:val="008441A9"/>
    <w:rsid w:val="00846772"/>
    <w:rsid w:val="00863F61"/>
    <w:rsid w:val="00865456"/>
    <w:rsid w:val="008758AD"/>
    <w:rsid w:val="00883729"/>
    <w:rsid w:val="0088582E"/>
    <w:rsid w:val="00894090"/>
    <w:rsid w:val="008B46D0"/>
    <w:rsid w:val="008C505E"/>
    <w:rsid w:val="008D5198"/>
    <w:rsid w:val="008D6F3B"/>
    <w:rsid w:val="008F0144"/>
    <w:rsid w:val="00932A80"/>
    <w:rsid w:val="00947313"/>
    <w:rsid w:val="009570E0"/>
    <w:rsid w:val="00965538"/>
    <w:rsid w:val="00967E20"/>
    <w:rsid w:val="00971205"/>
    <w:rsid w:val="00971BC6"/>
    <w:rsid w:val="00990CF9"/>
    <w:rsid w:val="00990D40"/>
    <w:rsid w:val="00993481"/>
    <w:rsid w:val="009B237E"/>
    <w:rsid w:val="009B6E67"/>
    <w:rsid w:val="009C2D91"/>
    <w:rsid w:val="009C6186"/>
    <w:rsid w:val="009C736D"/>
    <w:rsid w:val="009E5A74"/>
    <w:rsid w:val="009F3A14"/>
    <w:rsid w:val="009F3BE6"/>
    <w:rsid w:val="00A221AE"/>
    <w:rsid w:val="00A36FF3"/>
    <w:rsid w:val="00A47DA8"/>
    <w:rsid w:val="00A6479F"/>
    <w:rsid w:val="00A84B8E"/>
    <w:rsid w:val="00A94B0C"/>
    <w:rsid w:val="00AA226A"/>
    <w:rsid w:val="00AA5D4B"/>
    <w:rsid w:val="00AB0CD1"/>
    <w:rsid w:val="00AB656A"/>
    <w:rsid w:val="00AC3EF1"/>
    <w:rsid w:val="00AF3B7C"/>
    <w:rsid w:val="00B05F65"/>
    <w:rsid w:val="00B427F6"/>
    <w:rsid w:val="00B45AF2"/>
    <w:rsid w:val="00B47776"/>
    <w:rsid w:val="00B66DA7"/>
    <w:rsid w:val="00BA1723"/>
    <w:rsid w:val="00BE4856"/>
    <w:rsid w:val="00BF33C0"/>
    <w:rsid w:val="00BF3B30"/>
    <w:rsid w:val="00C2174C"/>
    <w:rsid w:val="00C24993"/>
    <w:rsid w:val="00C33E54"/>
    <w:rsid w:val="00C51744"/>
    <w:rsid w:val="00C80A00"/>
    <w:rsid w:val="00C960C4"/>
    <w:rsid w:val="00CC270B"/>
    <w:rsid w:val="00CD4950"/>
    <w:rsid w:val="00CF4A68"/>
    <w:rsid w:val="00D20975"/>
    <w:rsid w:val="00D20C15"/>
    <w:rsid w:val="00D27D92"/>
    <w:rsid w:val="00D34EC7"/>
    <w:rsid w:val="00D71C37"/>
    <w:rsid w:val="00D73876"/>
    <w:rsid w:val="00D9144D"/>
    <w:rsid w:val="00D9750B"/>
    <w:rsid w:val="00DD25F7"/>
    <w:rsid w:val="00DD2728"/>
    <w:rsid w:val="00DF5C67"/>
    <w:rsid w:val="00E13877"/>
    <w:rsid w:val="00E47203"/>
    <w:rsid w:val="00E54525"/>
    <w:rsid w:val="00E548E2"/>
    <w:rsid w:val="00E616F5"/>
    <w:rsid w:val="00E64BCB"/>
    <w:rsid w:val="00E707DC"/>
    <w:rsid w:val="00E81CBD"/>
    <w:rsid w:val="00EB0CBA"/>
    <w:rsid w:val="00EB2558"/>
    <w:rsid w:val="00EB37BB"/>
    <w:rsid w:val="00EB5AE1"/>
    <w:rsid w:val="00ED1E0A"/>
    <w:rsid w:val="00F10754"/>
    <w:rsid w:val="00F113D9"/>
    <w:rsid w:val="00F31112"/>
    <w:rsid w:val="00F3363E"/>
    <w:rsid w:val="00F507AF"/>
    <w:rsid w:val="00F62E3F"/>
    <w:rsid w:val="00F64E67"/>
    <w:rsid w:val="00F75DF5"/>
    <w:rsid w:val="00F93154"/>
    <w:rsid w:val="00F96B2E"/>
    <w:rsid w:val="00FC4B69"/>
    <w:rsid w:val="00FC5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D5FEAB8"/>
  <w15:chartTrackingRefBased/>
  <w15:docId w15:val="{9E3F00A7-94D9-4E8E-A687-4D7F00373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rsid w:val="008C50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43EDA"/>
    <w:pPr>
      <w:tabs>
        <w:tab w:val="center" w:pos="4252"/>
        <w:tab w:val="right" w:pos="8504"/>
      </w:tabs>
      <w:snapToGrid w:val="0"/>
    </w:pPr>
  </w:style>
  <w:style w:type="character" w:customStyle="1" w:styleId="a5">
    <w:name w:val="ヘッダー (文字)"/>
    <w:link w:val="a4"/>
    <w:rsid w:val="00543EDA"/>
    <w:rPr>
      <w:kern w:val="2"/>
      <w:sz w:val="21"/>
      <w:szCs w:val="24"/>
    </w:rPr>
  </w:style>
  <w:style w:type="paragraph" w:styleId="a6">
    <w:name w:val="footer"/>
    <w:basedOn w:val="a"/>
    <w:link w:val="a7"/>
    <w:rsid w:val="00543EDA"/>
    <w:pPr>
      <w:tabs>
        <w:tab w:val="center" w:pos="4252"/>
        <w:tab w:val="right" w:pos="8504"/>
      </w:tabs>
      <w:snapToGrid w:val="0"/>
    </w:pPr>
  </w:style>
  <w:style w:type="character" w:customStyle="1" w:styleId="a7">
    <w:name w:val="フッター (文字)"/>
    <w:link w:val="a6"/>
    <w:rsid w:val="00543EDA"/>
    <w:rPr>
      <w:kern w:val="2"/>
      <w:sz w:val="21"/>
      <w:szCs w:val="24"/>
    </w:rPr>
  </w:style>
  <w:style w:type="paragraph" w:styleId="a8">
    <w:name w:val="Balloon Text"/>
    <w:basedOn w:val="a"/>
    <w:semiHidden/>
    <w:rsid w:val="0041729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0A057AD2FB734BABCE83ABC42593AD" ma:contentTypeVersion="15" ma:contentTypeDescription="新しいドキュメントを作成します。" ma:contentTypeScope="" ma:versionID="4b37d2ec8d80f3552114f70e39c153f0">
  <xsd:schema xmlns:xsd="http://www.w3.org/2001/XMLSchema" xmlns:xs="http://www.w3.org/2001/XMLSchema" xmlns:p="http://schemas.microsoft.com/office/2006/metadata/properties" xmlns:ns2="0bd70dc1-d826-47b4-a0a1-d29f50eb1d65" xmlns:ns3="d0e22e04-d551-4252-a473-a30e46b86b2b" targetNamespace="http://schemas.microsoft.com/office/2006/metadata/properties" ma:root="true" ma:fieldsID="56613fe85c26a7694c9502eab6083997" ns2:_="" ns3:_="">
    <xsd:import namespace="0bd70dc1-d826-47b4-a0a1-d29f50eb1d65"/>
    <xsd:import namespace="d0e22e04-d551-4252-a473-a30e46b86b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70dc1-d826-47b4-a0a1-d29f50eb1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22e04-d551-4252-a473-a30e46b86b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391b0a-c4d6-403d-a795-95be0700ec6d}" ma:internalName="TaxCatchAll" ma:showField="CatchAllData" ma:web="d0e22e04-d551-4252-a473-a30e46b86b2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e22e04-d551-4252-a473-a30e46b86b2b"/>
    <lcf76f155ced4ddcb4097134ff3c332f xmlns="0bd70dc1-d826-47b4-a0a1-d29f50eb1d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12B452-A5CD-48DB-826F-F1C92F52D66A}">
  <ds:schemaRefs>
    <ds:schemaRef ds:uri="http://schemas.microsoft.com/sharepoint/v3/contenttype/forms"/>
  </ds:schemaRefs>
</ds:datastoreItem>
</file>

<file path=customXml/itemProps2.xml><?xml version="1.0" encoding="utf-8"?>
<ds:datastoreItem xmlns:ds="http://schemas.openxmlformats.org/officeDocument/2006/customXml" ds:itemID="{D60397C3-F347-4C2F-A6E6-42130B731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70dc1-d826-47b4-a0a1-d29f50eb1d65"/>
    <ds:schemaRef ds:uri="d0e22e04-d551-4252-a473-a30e46b8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601A3-B411-49CB-9DE9-07F8877D7459}">
  <ds:schemaRefs>
    <ds:schemaRef ds:uri="http://schemas.microsoft.com/office/2006/documentManagement/types"/>
    <ds:schemaRef ds:uri="http://purl.org/dc/elements/1.1/"/>
    <ds:schemaRef ds:uri="http://purl.org/dc/dcmitype/"/>
    <ds:schemaRef ds:uri="http://schemas.microsoft.com/office/infopath/2007/PartnerControls"/>
    <ds:schemaRef ds:uri="0bd70dc1-d826-47b4-a0a1-d29f50eb1d65"/>
    <ds:schemaRef ds:uri="http://www.w3.org/XML/1998/namespace"/>
    <ds:schemaRef ds:uri="http://purl.org/dc/terms/"/>
    <ds:schemaRef ds:uri="http://schemas.openxmlformats.org/package/2006/metadata/core-properties"/>
    <ds:schemaRef ds:uri="d0e22e04-d551-4252-a473-a30e46b86b2b"/>
    <ds:schemaRef ds:uri="http://schemas.microsoft.com/office/2006/metadata/properties"/>
  </ds:schemaRefs>
</ds:datastoreItem>
</file>

<file path=docMetadata/LabelInfo.xml><?xml version="1.0" encoding="utf-8"?>
<clbl:labelList xmlns:clbl="http://schemas.microsoft.com/office/2020/mipLabelMetadata">
  <clbl:label id="{ce8032f6-3c4a-4127-9060-9609062788ae}"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受託管理責任者　・・・　学校担当者、受託業務を円滑に履行するため給食業務等に関し相当な知識を有する者</vt:lpstr>
      <vt:lpstr>受託管理責任者　・・・　学校担当者、受託業務を円滑に履行するため給食業務等に関し相当な知識を有する者</vt:lpstr>
    </vt:vector>
  </TitlesOfParts>
  <Company>長野県庁</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受託管理責任者　・・・　学校担当者、受託業務を円滑に履行するため給食業務等に関し相当な知識を有する者</dc:title>
  <dc:subject/>
  <dc:creator>管理者</dc:creator>
  <cp:keywords/>
  <cp:lastModifiedBy>hamamoto.tomohiro</cp:lastModifiedBy>
  <cp:revision>3</cp:revision>
  <cp:lastPrinted>2025-04-10T04:27:00Z</cp:lastPrinted>
  <dcterms:created xsi:type="dcterms:W3CDTF">2026-04-15T06:26:00Z</dcterms:created>
  <dcterms:modified xsi:type="dcterms:W3CDTF">2026-04-15T06:27:00Z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0x010100570A057AD2FB734BABCE83ABC42593AD</vt:lpwstr>
  </property>
</Properties>
</file>